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2F4F" w14:textId="77777777" w:rsidR="00746B00" w:rsidRPr="003A0F2F" w:rsidRDefault="00746B00" w:rsidP="00746B0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</w:pPr>
      <w:r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  <w:t>Soluzioni Test</w:t>
      </w:r>
      <w:r w:rsidRPr="003A0F2F"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  <w:t xml:space="preserve"> d</w:t>
      </w:r>
      <w:r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  <w:t>’i</w:t>
      </w:r>
      <w:r w:rsidRPr="003A0F2F"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  <w:t>ngresso</w:t>
      </w:r>
      <w:r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  <w:t xml:space="preserve"> Letteratura - </w:t>
      </w:r>
      <w:r>
        <w:rPr>
          <w:rFonts w:ascii="Verdana" w:hAnsi="Verdana" w:cs="Times-Bold"/>
          <w:b/>
          <w:bCs/>
          <w:color w:val="000000"/>
          <w:sz w:val="26"/>
          <w:szCs w:val="26"/>
        </w:rPr>
        <w:t>Quinto</w:t>
      </w:r>
      <w:r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  <w:t xml:space="preserve"> anno</w:t>
      </w:r>
    </w:p>
    <w:p w14:paraId="03A5A45F" w14:textId="77777777" w:rsidR="00746B00" w:rsidRDefault="00746B00" w:rsidP="00746B0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</w:pPr>
    </w:p>
    <w:p w14:paraId="049F8C9C" w14:textId="77777777" w:rsidR="00746B00" w:rsidRDefault="00746B00" w:rsidP="00746B0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</w:pPr>
      <w:r>
        <w:rPr>
          <w:rFonts w:ascii="Verdana" w:hAnsi="Verdana" w:cs="Times-Bold"/>
          <w:b/>
          <w:bCs/>
          <w:color w:val="000000"/>
          <w:sz w:val="26"/>
          <w:szCs w:val="26"/>
          <w:lang w:eastAsia="it-IT"/>
        </w:rPr>
        <w:t>Testo letterario: narrativa</w:t>
      </w:r>
    </w:p>
    <w:p w14:paraId="77E1E3B5" w14:textId="77777777" w:rsidR="00746B00" w:rsidRPr="000E199C" w:rsidRDefault="00746B00" w:rsidP="00746B00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val="en-US" w:eastAsia="it-IT"/>
        </w:rPr>
      </w:pP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1.V; 2.F; 3.V; 4.F; 5.F; 6.b; 7.a; 8.d; 9.b; 10.d; 11.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, 12.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, 13.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, 14.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; 15.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; 16.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d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; 17.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; 18.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d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; 19.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d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>; 20.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0E199C">
        <w:rPr>
          <w:rFonts w:ascii="Verdana" w:hAnsi="Verdana" w:cs="Times-Bold"/>
          <w:color w:val="000000"/>
          <w:sz w:val="26"/>
          <w:szCs w:val="26"/>
          <w:lang w:val="en-US" w:eastAsia="it-IT"/>
        </w:rPr>
        <w:t xml:space="preserve">. </w:t>
      </w:r>
    </w:p>
    <w:p w14:paraId="2FE988F2" w14:textId="77777777" w:rsidR="00746B00" w:rsidRDefault="00746B00"/>
    <w:sectPr w:rsidR="00746B0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AA6E" w14:textId="77777777" w:rsidR="00AD1B9A" w:rsidRDefault="00AD1B9A" w:rsidP="00746B00">
      <w:r>
        <w:separator/>
      </w:r>
    </w:p>
  </w:endnote>
  <w:endnote w:type="continuationSeparator" w:id="0">
    <w:p w14:paraId="487DBBF7" w14:textId="77777777" w:rsidR="00AD1B9A" w:rsidRDefault="00AD1B9A" w:rsidP="0074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A86E" w14:textId="5A0431ED" w:rsidR="00746B00" w:rsidRPr="00746B00" w:rsidRDefault="00746B00" w:rsidP="00746B00">
    <w:pPr>
      <w:ind w:right="360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proofErr w:type="spellStart"/>
    <w:r w:rsidR="00B23393">
      <w:rPr>
        <w:rFonts w:ascii="Times New Roman" w:eastAsia="Times New Roman" w:hAnsi="Times New Roman"/>
        <w:lang w:eastAsia="it-IT"/>
      </w:rPr>
      <w:t>Sanoma</w:t>
    </w:r>
    <w:proofErr w:type="spellEnd"/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</w:t>
    </w:r>
    <w:proofErr w:type="spellStart"/>
    <w:r>
      <w:rPr>
        <w:rFonts w:ascii="Times New Roman" w:eastAsia="Times New Roman" w:hAnsi="Times New Roman"/>
        <w:lang w:eastAsia="it-IT"/>
      </w:rPr>
      <w:t>S.p.A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990B" w14:textId="77777777" w:rsidR="00AD1B9A" w:rsidRDefault="00AD1B9A" w:rsidP="00746B00">
      <w:r>
        <w:separator/>
      </w:r>
    </w:p>
  </w:footnote>
  <w:footnote w:type="continuationSeparator" w:id="0">
    <w:p w14:paraId="7A40D794" w14:textId="77777777" w:rsidR="00AD1B9A" w:rsidRDefault="00AD1B9A" w:rsidP="0074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00"/>
    <w:rsid w:val="00746B00"/>
    <w:rsid w:val="00AD1B9A"/>
    <w:rsid w:val="00B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393F"/>
  <w15:chartTrackingRefBased/>
  <w15:docId w15:val="{1531ECCD-622E-4943-9626-8B770513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B00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B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B00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46B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B0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2</cp:revision>
  <dcterms:created xsi:type="dcterms:W3CDTF">2020-09-03T21:41:00Z</dcterms:created>
  <dcterms:modified xsi:type="dcterms:W3CDTF">2023-08-04T08:06:00Z</dcterms:modified>
</cp:coreProperties>
</file>